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F9" w:rsidRDefault="00FF736A">
      <w:r>
        <w:t>Please read the following instruction as directed from the question. Hey, please join these two words munoru jorum at gm. Come for more instruction</w:t>
      </w:r>
      <w:bookmarkStart w:id="0" w:name="_GoBack"/>
      <w:bookmarkEnd w:id="0"/>
      <w:r>
        <w:t>. They are of advantage for you to get a good grade.</w:t>
      </w:r>
    </w:p>
    <w:sectPr w:rsidR="00464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36A"/>
    <w:rsid w:val="00464EF9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2018-12-10T01:48:00Z</dcterms:created>
  <dcterms:modified xsi:type="dcterms:W3CDTF">2018-12-10T01:57:00Z</dcterms:modified>
</cp:coreProperties>
</file>